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F6F" w:rsidRPr="00AE0F28" w:rsidRDefault="000F1F6F" w:rsidP="000F1F6F"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-92710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F28" w:rsidRPr="00AE0F28">
        <w:t xml:space="preserve"> </w:t>
      </w:r>
    </w:p>
    <w:p w:rsidR="000F1F6F" w:rsidRPr="00AE0F28" w:rsidRDefault="000F1F6F" w:rsidP="000F1F6F">
      <w:pPr>
        <w:ind w:left="284"/>
      </w:pPr>
    </w:p>
    <w:p w:rsidR="000F1F6F" w:rsidRDefault="000F1F6F" w:rsidP="000F1F6F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0F1F6F" w:rsidRDefault="000F1F6F" w:rsidP="000F1F6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0F1F6F" w:rsidRDefault="000F1F6F" w:rsidP="000F1F6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0F1F6F" w:rsidRDefault="000F1F6F" w:rsidP="000F1F6F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</w:rPr>
        <w:t>ВИКОНАВЧИЙ КОМІТЕТ</w:t>
      </w:r>
    </w:p>
    <w:p w:rsidR="000F1F6F" w:rsidRDefault="000F1F6F" w:rsidP="000F1F6F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</w:rPr>
        <w:t xml:space="preserve"> Я</w:t>
      </w:r>
    </w:p>
    <w:p w:rsidR="000F1F6F" w:rsidRDefault="00C9342E" w:rsidP="000F1F6F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 xml:space="preserve">від  </w:t>
      </w:r>
      <w:r w:rsidR="00D3798A" w:rsidRPr="00D3798A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09</w:t>
      </w:r>
      <w:r w:rsidR="000F1F6F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</w:t>
      </w:r>
      <w:r w:rsidR="000F1F6F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>.</w:t>
      </w:r>
      <w:r w:rsidR="00D3798A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0</w:t>
      </w:r>
      <w:r w:rsidR="00D3798A" w:rsidRPr="00D3798A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7</w:t>
      </w:r>
      <w:r w:rsidR="000F1F6F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>.202</w:t>
      </w:r>
      <w:r w:rsidR="000F1F6F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1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bookmarkStart w:id="0" w:name="_GoBack"/>
      <w:bookmarkEnd w:id="0"/>
      <w:r w:rsidR="000F1F6F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>№</w:t>
      </w:r>
      <w:r w:rsidR="000F1F6F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_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>201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</w:tblGrid>
      <w:tr w:rsidR="000F1F6F" w:rsidTr="000F1F6F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1F6F" w:rsidRDefault="000F1F6F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Про надання дозволу діяти від імені дітей при укладенні договорів, які підлягають нотаріальному посвідченню або державній реєстрації</w:t>
            </w:r>
          </w:p>
        </w:tc>
      </w:tr>
      <w:tr w:rsidR="000F1F6F" w:rsidTr="000F1F6F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0F1F6F" w:rsidRDefault="000F1F6F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F1F6F" w:rsidRDefault="000F1F6F" w:rsidP="000F1F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Керуючись </w:t>
      </w:r>
      <w:r>
        <w:rPr>
          <w:rFonts w:ascii="Times New Roman" w:hAnsi="Times New Roman"/>
          <w:sz w:val="28"/>
          <w:szCs w:val="28"/>
          <w:lang w:val="uk-UA"/>
        </w:rPr>
        <w:t>підпунктами 2,3 пункту б статті 34Закону   України  «Про  місцеве  самоврядування в Україні»,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29, 31, 41, 68, 202, ч.6 ст. 203,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208, 210, 237, 238, 239, 242 Цивільного кодексу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177, 176 Сімейного кодексу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17, 18 Закону України «Про охорону дитинства», ст. 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 та розглянувши звернення громадян, виконавчий комітет міської ради  </w:t>
      </w:r>
    </w:p>
    <w:p w:rsidR="000F1F6F" w:rsidRDefault="000F1F6F" w:rsidP="000F1F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0F1F6F" w:rsidRDefault="000F1F6F" w:rsidP="000F1F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0F1F6F" w:rsidRDefault="000F1F6F" w:rsidP="000F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Дати </w:t>
      </w:r>
      <w:r w:rsidR="00472BF7">
        <w:rPr>
          <w:rFonts w:ascii="Times New Roman" w:eastAsia="Times New Roman" w:hAnsi="Times New Roman" w:cs="Times New Roman"/>
          <w:sz w:val="28"/>
          <w:szCs w:val="28"/>
          <w:lang w:val="uk-UA"/>
        </w:rPr>
        <w:t>дозвіл Бондаренко Олені Михайлівні</w:t>
      </w:r>
      <w:r w:rsidR="00936B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дарування </w:t>
      </w:r>
      <w:r w:rsidR="00C35A14">
        <w:rPr>
          <w:rFonts w:ascii="Times New Roman" w:eastAsia="Times New Roman" w:hAnsi="Times New Roman" w:cs="Times New Roman"/>
          <w:sz w:val="28"/>
          <w:szCs w:val="28"/>
          <w:lang w:val="uk-UA"/>
        </w:rPr>
        <w:t>своїй доньці Бондаренко Олені Василівні</w:t>
      </w:r>
      <w:r w:rsidR="00C35A14" w:rsidRPr="00C35A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35A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однокімнатної квартири №7 по вулиці Шевченка буд. 17 в смт. Гранітне, </w:t>
      </w:r>
      <w:proofErr w:type="spellStart"/>
      <w:r w:rsidR="00C35A14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Малинського</w:t>
      </w:r>
      <w:proofErr w:type="spellEnd"/>
      <w:r w:rsidR="00C35A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району, право користування якою мають діти: Терещук Ярослав Віталійович, 11.12.2015 </w:t>
      </w:r>
      <w:proofErr w:type="spellStart"/>
      <w:r w:rsidR="00C35A14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C35A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Терещук Владислав Віталійович, 04.09.2004 </w:t>
      </w:r>
      <w:proofErr w:type="spellStart"/>
      <w:r w:rsidR="00C35A14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C35A1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35A14" w:rsidRPr="0092138E" w:rsidRDefault="00C35A14" w:rsidP="000F1F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2. </w:t>
      </w:r>
      <w:r w:rsidR="005026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Дати дозвіл </w:t>
      </w:r>
      <w:proofErr w:type="spellStart"/>
      <w:r w:rsidR="00502622">
        <w:rPr>
          <w:rFonts w:ascii="Times New Roman" w:eastAsia="Times New Roman" w:hAnsi="Times New Roman" w:cs="Times New Roman"/>
          <w:sz w:val="28"/>
          <w:szCs w:val="28"/>
          <w:lang w:val="uk-UA"/>
        </w:rPr>
        <w:t>Панічевій</w:t>
      </w:r>
      <w:proofErr w:type="spellEnd"/>
      <w:r w:rsidR="005026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Ірині Віталіївні на продаж ½ частини житлового будинку </w:t>
      </w:r>
      <w:r w:rsidR="009213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№14 по вул. </w:t>
      </w:r>
      <w:proofErr w:type="spellStart"/>
      <w:r w:rsidR="0092138E">
        <w:rPr>
          <w:rFonts w:ascii="Times New Roman" w:eastAsia="Times New Roman" w:hAnsi="Times New Roman" w:cs="Times New Roman"/>
          <w:sz w:val="28"/>
          <w:szCs w:val="28"/>
          <w:lang w:val="uk-UA"/>
        </w:rPr>
        <w:t>Курчатова</w:t>
      </w:r>
      <w:proofErr w:type="spellEnd"/>
      <w:r w:rsidR="009213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м. Малині, право власності яким має неповнолітня дитина Марченко Дарина Віталіївна, 24.03.2006 р.н.</w:t>
      </w:r>
    </w:p>
    <w:p w:rsidR="000F1F6F" w:rsidRDefault="000F1F6F" w:rsidP="00C35A1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4.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Повідомити нотаріусів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Малинського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районного нотаріального округу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про необхідність здійснювати нотаріальні дії відповідно до даного  рішення.</w:t>
      </w:r>
    </w:p>
    <w:p w:rsidR="000F1F6F" w:rsidRDefault="000F1F6F" w:rsidP="000F1F6F">
      <w:pPr>
        <w:tabs>
          <w:tab w:val="left" w:pos="720"/>
          <w:tab w:val="left" w:pos="843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ab/>
        <w:t>5. Контроль за виконанням цього рішення покласти на заступника міського голови Віталія ЛУКАШЕНКА.</w:t>
      </w:r>
    </w:p>
    <w:p w:rsidR="000F1F6F" w:rsidRDefault="000F1F6F" w:rsidP="000F1F6F">
      <w:pPr>
        <w:spacing w:after="0" w:line="240" w:lineRule="auto"/>
        <w:ind w:left="360"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</w:p>
    <w:p w:rsidR="000F1F6F" w:rsidRDefault="000F1F6F" w:rsidP="000F1F6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Олександр СИТАЙЛО</w:t>
      </w:r>
    </w:p>
    <w:p w:rsidR="000F1F6F" w:rsidRDefault="000F1F6F" w:rsidP="000F1F6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0F1F6F" w:rsidRDefault="000F1F6F" w:rsidP="000F1F6F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>Ірина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КОПИЛО</w:t>
      </w:r>
    </w:p>
    <w:p w:rsidR="000F1F6F" w:rsidRDefault="000F1F6F" w:rsidP="000F1F6F">
      <w:pPr>
        <w:tabs>
          <w:tab w:val="left" w:pos="2535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Віталій ЛУКАШЕНКО</w:t>
      </w:r>
    </w:p>
    <w:p w:rsidR="000F1F6F" w:rsidRDefault="000F1F6F" w:rsidP="000F1F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Михайло ПАРФІНЕНКО</w:t>
      </w:r>
    </w:p>
    <w:p w:rsidR="000F1F6F" w:rsidRDefault="000F1F6F" w:rsidP="000F1F6F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РОМАНЕНКО</w:t>
      </w:r>
    </w:p>
    <w:p w:rsidR="000F1F6F" w:rsidRDefault="000F1F6F" w:rsidP="000F1F6F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F1F6F" w:rsidRDefault="000F1F6F" w:rsidP="000F1F6F"/>
    <w:p w:rsidR="000F1F6F" w:rsidRDefault="000F1F6F" w:rsidP="000F1F6F"/>
    <w:p w:rsidR="000F1F6F" w:rsidRDefault="000F1F6F" w:rsidP="000F1F6F"/>
    <w:p w:rsidR="000F1F6F" w:rsidRDefault="000F1F6F" w:rsidP="000F1F6F"/>
    <w:p w:rsidR="000F1F6F" w:rsidRDefault="000F1F6F" w:rsidP="000F1F6F"/>
    <w:p w:rsidR="000F1F6F" w:rsidRDefault="000F1F6F" w:rsidP="000F1F6F"/>
    <w:p w:rsidR="000F1F6F" w:rsidRDefault="000F1F6F" w:rsidP="000F1F6F"/>
    <w:p w:rsidR="000F1F6F" w:rsidRDefault="000F1F6F" w:rsidP="000F1F6F"/>
    <w:p w:rsidR="000F1F6F" w:rsidRDefault="000F1F6F" w:rsidP="000F1F6F"/>
    <w:p w:rsidR="000F1F6F" w:rsidRDefault="000F1F6F" w:rsidP="000F1F6F"/>
    <w:p w:rsidR="000F1F6F" w:rsidRDefault="000F1F6F" w:rsidP="000F1F6F"/>
    <w:p w:rsidR="000F1F6F" w:rsidRDefault="000F1F6F" w:rsidP="000F1F6F"/>
    <w:p w:rsidR="000F1F6F" w:rsidRDefault="000F1F6F" w:rsidP="000F1F6F"/>
    <w:p w:rsidR="000F1F6F" w:rsidRDefault="000F1F6F" w:rsidP="000F1F6F"/>
    <w:p w:rsidR="000F1F6F" w:rsidRDefault="000F1F6F" w:rsidP="000F1F6F"/>
    <w:p w:rsidR="000F1F6F" w:rsidRDefault="000F1F6F" w:rsidP="000F1F6F"/>
    <w:p w:rsidR="000F1F6F" w:rsidRDefault="000F1F6F" w:rsidP="000F1F6F"/>
    <w:p w:rsidR="000F1F6F" w:rsidRDefault="000F1F6F" w:rsidP="000F1F6F"/>
    <w:p w:rsidR="00BA51EB" w:rsidRDefault="00C9342E"/>
    <w:sectPr w:rsidR="00BA5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A73"/>
    <w:rsid w:val="000F1F6F"/>
    <w:rsid w:val="00380A29"/>
    <w:rsid w:val="00412208"/>
    <w:rsid w:val="00472BF7"/>
    <w:rsid w:val="00502622"/>
    <w:rsid w:val="00745A73"/>
    <w:rsid w:val="0088135F"/>
    <w:rsid w:val="0092138E"/>
    <w:rsid w:val="00936B89"/>
    <w:rsid w:val="00AE0F28"/>
    <w:rsid w:val="00C35A14"/>
    <w:rsid w:val="00C9342E"/>
    <w:rsid w:val="00D3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4ACC0"/>
  <w15:docId w15:val="{11D59C45-21D8-49E7-8767-AF957FA2A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8</cp:revision>
  <cp:lastPrinted>2021-07-05T08:53:00Z</cp:lastPrinted>
  <dcterms:created xsi:type="dcterms:W3CDTF">2021-06-24T08:05:00Z</dcterms:created>
  <dcterms:modified xsi:type="dcterms:W3CDTF">2021-07-06T09:46:00Z</dcterms:modified>
</cp:coreProperties>
</file>